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7344"/>
        </w:tabs>
        <w:jc w:val="left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rtl w:val="0"/>
        </w:rPr>
        <w:t>СОСТАВ ПРОФСОЮЗНОГО КОМИТЕТА</w:t>
      </w:r>
    </w:p>
    <w:p w14:paraId="00000002">
      <w:pPr>
        <w:tabs>
          <w:tab w:val="left" w:pos="7344"/>
        </w:tabs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</w:p>
    <w:p w14:paraId="00000003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Председатель ПК: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Пониванова Елена Анатольевна, воспитатель</w:t>
      </w:r>
    </w:p>
    <w:p w14:paraId="00000004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Заместитель председателя ПК: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Новикова Юлия Александровна, пом.воспи.</w:t>
      </w:r>
    </w:p>
    <w:p w14:paraId="00000005">
      <w:pPr>
        <w:tabs>
          <w:tab w:val="left" w:pos="7344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Члены ПК:</w:t>
      </w:r>
    </w:p>
    <w:p w14:paraId="00000006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 Столетова Надежда Алексеевна, воспитатель</w:t>
      </w:r>
    </w:p>
    <w:p w14:paraId="00000007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 Ермоленко Инна Александровна, пом.воспитателя</w:t>
      </w:r>
    </w:p>
    <w:p w14:paraId="00000008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3. Груша Вераника Евгеньевна, воспитатель</w:t>
      </w:r>
    </w:p>
    <w:p w14:paraId="00000009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4. Дёмина Наталья Юрьевна, пом.воспитателя</w:t>
      </w:r>
    </w:p>
    <w:p w14:paraId="0000000A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5. Исмаилова Ольга Разифивна, воспитатель</w:t>
      </w:r>
    </w:p>
    <w:p w14:paraId="0000000B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6. Иванцова Светлана Викторовна, заведующий</w:t>
      </w:r>
    </w:p>
    <w:p w14:paraId="0000000C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 Кривошеева Евгения Ивановна, повар</w:t>
      </w:r>
    </w:p>
    <w:p w14:paraId="0000000D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 Пчелинцев Сергей Валентинович, разнорабочий</w:t>
      </w:r>
    </w:p>
    <w:p w14:paraId="0000000E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0000000F">
      <w:pPr>
        <w:tabs>
          <w:tab w:val="left" w:pos="7344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00000010">
      <w:pPr>
        <w:tabs>
          <w:tab w:val="left" w:pos="7344"/>
        </w:tabs>
        <w:rPr>
          <w:rFonts w:ascii="Times New Roman" w:hAnsi="Times New Roman" w:eastAsia="Times New Roman" w:cs="Times New Roman"/>
          <w:sz w:val="40"/>
          <w:szCs w:val="40"/>
        </w:rPr>
      </w:pPr>
    </w:p>
    <w:p w14:paraId="0000008F">
      <w:pPr>
        <w:ind w:firstLine="708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CDA5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2025-02-21T23:24:58Z</dcterms:created>
  <dc:creator>user</dc:creator>
  <cp:lastModifiedBy>user</cp:lastModifiedBy>
  <dcterms:modified xsi:type="dcterms:W3CDTF">2025-02-21T23:29:54Z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7D1768A3936541DAA4776E9F82DAD9B4_13</vt:lpwstr>
  </property>
</Properties>
</file>